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696" w:rsidRDefault="00A11696" w:rsidP="00A11696">
      <w:r>
        <w:t>Name:</w:t>
      </w:r>
      <w:r>
        <w:tab/>
      </w:r>
      <w:r>
        <w:tab/>
      </w:r>
      <w:r>
        <w:tab/>
      </w:r>
      <w:r>
        <w:tab/>
      </w:r>
      <w:r>
        <w:tab/>
      </w:r>
      <w:r>
        <w:tab/>
      </w:r>
      <w:r>
        <w:tab/>
      </w:r>
      <w:r>
        <w:tab/>
      </w:r>
      <w:r>
        <w:tab/>
      </w:r>
      <w:r>
        <w:tab/>
      </w:r>
      <w:r>
        <w:tab/>
        <w:t>Date:</w:t>
      </w:r>
    </w:p>
    <w:p w:rsidR="00A11696" w:rsidRPr="004871A4" w:rsidRDefault="00A11696" w:rsidP="00A11696">
      <w:pPr>
        <w:jc w:val="center"/>
        <w:rPr>
          <w:b/>
          <w:color w:val="FF0000"/>
          <w:sz w:val="32"/>
          <w:szCs w:val="32"/>
        </w:rPr>
      </w:pPr>
    </w:p>
    <w:p w:rsidR="00A11696" w:rsidRPr="00CC7C62" w:rsidRDefault="00A11696" w:rsidP="00A11696">
      <w:pPr>
        <w:jc w:val="center"/>
        <w:rPr>
          <w:b/>
          <w:sz w:val="32"/>
          <w:szCs w:val="32"/>
        </w:rPr>
      </w:pPr>
      <w:r w:rsidRPr="00CC7C62">
        <w:rPr>
          <w:b/>
          <w:sz w:val="32"/>
          <w:szCs w:val="32"/>
        </w:rPr>
        <w:t>Bo</w:t>
      </w:r>
      <w:r>
        <w:rPr>
          <w:b/>
          <w:sz w:val="32"/>
          <w:szCs w:val="32"/>
        </w:rPr>
        <w:t>dy Systems Packet Chapter 15</w:t>
      </w:r>
    </w:p>
    <w:p w:rsidR="00A11696" w:rsidRPr="009662DC" w:rsidRDefault="00A11696" w:rsidP="00A11696">
      <w:pPr>
        <w:jc w:val="center"/>
        <w:rPr>
          <w:sz w:val="28"/>
          <w:szCs w:val="28"/>
        </w:rPr>
      </w:pPr>
    </w:p>
    <w:p w:rsidR="00A11696" w:rsidRDefault="00A11696" w:rsidP="00A11696">
      <w:r>
        <w:t>Chapter 15, Lesson 1:  Cardiovascular and Lymphatic Systems</w:t>
      </w:r>
    </w:p>
    <w:p w:rsidR="00B5787D" w:rsidRDefault="00B5787D" w:rsidP="00A11696"/>
    <w:p w:rsidR="00B5787D" w:rsidRDefault="00B5787D" w:rsidP="00A11696">
      <w:r>
        <w:t>1.  As you read, list the problems of the cardiovascular and lymphatic systems on the lefts die under the label "Problems".  List preventative health behaviors that can help reduce these problems on the right side, under the label "Prevention".</w:t>
      </w:r>
    </w:p>
    <w:tbl>
      <w:tblPr>
        <w:tblStyle w:val="TableGrid"/>
        <w:tblW w:w="9606" w:type="dxa"/>
        <w:tblLook w:val="01E0"/>
      </w:tblPr>
      <w:tblGrid>
        <w:gridCol w:w="4803"/>
        <w:gridCol w:w="4803"/>
      </w:tblGrid>
      <w:tr w:rsidR="00B5787D" w:rsidTr="00B5787D">
        <w:trPr>
          <w:trHeight w:val="512"/>
        </w:trPr>
        <w:tc>
          <w:tcPr>
            <w:tcW w:w="4803" w:type="dxa"/>
          </w:tcPr>
          <w:p w:rsidR="00B5787D" w:rsidRPr="00B5787D" w:rsidRDefault="00B5787D" w:rsidP="00B5787D">
            <w:pPr>
              <w:jc w:val="center"/>
              <w:rPr>
                <w:sz w:val="28"/>
                <w:szCs w:val="28"/>
              </w:rPr>
            </w:pPr>
            <w:r w:rsidRPr="00B5787D">
              <w:rPr>
                <w:sz w:val="28"/>
                <w:szCs w:val="28"/>
              </w:rPr>
              <w:t>Problems</w:t>
            </w:r>
          </w:p>
        </w:tc>
        <w:tc>
          <w:tcPr>
            <w:tcW w:w="4803" w:type="dxa"/>
          </w:tcPr>
          <w:p w:rsidR="00B5787D" w:rsidRPr="00B5787D" w:rsidRDefault="00B5787D" w:rsidP="00B5787D">
            <w:pPr>
              <w:jc w:val="center"/>
              <w:rPr>
                <w:sz w:val="28"/>
                <w:szCs w:val="28"/>
              </w:rPr>
            </w:pPr>
            <w:r w:rsidRPr="00B5787D">
              <w:rPr>
                <w:sz w:val="28"/>
                <w:szCs w:val="28"/>
              </w:rPr>
              <w:t>Prevention</w:t>
            </w:r>
          </w:p>
        </w:tc>
      </w:tr>
      <w:tr w:rsidR="00B5787D" w:rsidTr="00B5787D">
        <w:trPr>
          <w:trHeight w:val="859"/>
        </w:trPr>
        <w:tc>
          <w:tcPr>
            <w:tcW w:w="4803" w:type="dxa"/>
          </w:tcPr>
          <w:p w:rsidR="00B5787D" w:rsidRDefault="00B5787D" w:rsidP="00A11696"/>
        </w:tc>
        <w:tc>
          <w:tcPr>
            <w:tcW w:w="4803" w:type="dxa"/>
          </w:tcPr>
          <w:p w:rsidR="00B5787D" w:rsidRDefault="00B5787D" w:rsidP="00A11696"/>
        </w:tc>
      </w:tr>
      <w:tr w:rsidR="00B5787D" w:rsidTr="00B5787D">
        <w:trPr>
          <w:trHeight w:val="859"/>
        </w:trPr>
        <w:tc>
          <w:tcPr>
            <w:tcW w:w="4803" w:type="dxa"/>
          </w:tcPr>
          <w:p w:rsidR="00B5787D" w:rsidRDefault="00B5787D" w:rsidP="00A11696"/>
        </w:tc>
        <w:tc>
          <w:tcPr>
            <w:tcW w:w="4803" w:type="dxa"/>
          </w:tcPr>
          <w:p w:rsidR="00B5787D" w:rsidRDefault="00B5787D" w:rsidP="00A11696"/>
        </w:tc>
      </w:tr>
      <w:tr w:rsidR="00B5787D" w:rsidTr="00B5787D">
        <w:trPr>
          <w:trHeight w:val="859"/>
        </w:trPr>
        <w:tc>
          <w:tcPr>
            <w:tcW w:w="4803" w:type="dxa"/>
          </w:tcPr>
          <w:p w:rsidR="00B5787D" w:rsidRDefault="00B5787D" w:rsidP="00A11696"/>
        </w:tc>
        <w:tc>
          <w:tcPr>
            <w:tcW w:w="4803" w:type="dxa"/>
          </w:tcPr>
          <w:p w:rsidR="00B5787D" w:rsidRDefault="00B5787D" w:rsidP="00A11696"/>
        </w:tc>
      </w:tr>
      <w:tr w:rsidR="00B5787D" w:rsidTr="00B5787D">
        <w:trPr>
          <w:trHeight w:val="907"/>
        </w:trPr>
        <w:tc>
          <w:tcPr>
            <w:tcW w:w="4803" w:type="dxa"/>
          </w:tcPr>
          <w:p w:rsidR="00B5787D" w:rsidRDefault="00B5787D" w:rsidP="00A11696"/>
        </w:tc>
        <w:tc>
          <w:tcPr>
            <w:tcW w:w="4803" w:type="dxa"/>
          </w:tcPr>
          <w:p w:rsidR="00B5787D" w:rsidRDefault="00B5787D" w:rsidP="00A11696"/>
        </w:tc>
      </w:tr>
    </w:tbl>
    <w:p w:rsidR="00BB3370" w:rsidRDefault="00BB3370"/>
    <w:p w:rsidR="00B5787D" w:rsidRDefault="00B5787D">
      <w:r>
        <w:t>2.  Define the following terms:</w:t>
      </w:r>
    </w:p>
    <w:p w:rsidR="00B5787D" w:rsidRDefault="00B5787D" w:rsidP="00B5787D">
      <w:pPr>
        <w:numPr>
          <w:ilvl w:val="0"/>
          <w:numId w:val="1"/>
        </w:numPr>
      </w:pPr>
      <w:r>
        <w:t>Plasma</w:t>
      </w:r>
    </w:p>
    <w:p w:rsidR="00B5787D" w:rsidRDefault="00B5787D" w:rsidP="00B5787D"/>
    <w:p w:rsidR="00B5787D" w:rsidRDefault="00B5787D" w:rsidP="00B5787D"/>
    <w:p w:rsidR="00B5787D" w:rsidRDefault="00B5787D" w:rsidP="00B5787D">
      <w:pPr>
        <w:numPr>
          <w:ilvl w:val="0"/>
          <w:numId w:val="1"/>
        </w:numPr>
      </w:pPr>
      <w:r>
        <w:t>Hemoglobin</w:t>
      </w:r>
    </w:p>
    <w:p w:rsidR="00B5787D" w:rsidRDefault="00B5787D" w:rsidP="00B5787D"/>
    <w:p w:rsidR="00B5787D" w:rsidRDefault="00B5787D" w:rsidP="00B5787D"/>
    <w:p w:rsidR="00B5787D" w:rsidRDefault="00B5787D" w:rsidP="00B5787D">
      <w:pPr>
        <w:numPr>
          <w:ilvl w:val="0"/>
          <w:numId w:val="1"/>
        </w:numPr>
      </w:pPr>
      <w:r>
        <w:t>Platelets</w:t>
      </w:r>
    </w:p>
    <w:p w:rsidR="00B5787D" w:rsidRDefault="00B5787D" w:rsidP="00B5787D"/>
    <w:p w:rsidR="00B5787D" w:rsidRDefault="00B5787D" w:rsidP="00B5787D"/>
    <w:p w:rsidR="00B5787D" w:rsidRDefault="00B5787D" w:rsidP="00B5787D">
      <w:pPr>
        <w:numPr>
          <w:ilvl w:val="0"/>
          <w:numId w:val="1"/>
        </w:numPr>
      </w:pPr>
      <w:r>
        <w:t>Capillaries</w:t>
      </w:r>
    </w:p>
    <w:p w:rsidR="00B5787D" w:rsidRDefault="00B5787D" w:rsidP="00B5787D"/>
    <w:p w:rsidR="00B5787D" w:rsidRDefault="00B5787D" w:rsidP="00B5787D"/>
    <w:p w:rsidR="00B5787D" w:rsidRDefault="00B5787D" w:rsidP="00B5787D">
      <w:pPr>
        <w:numPr>
          <w:ilvl w:val="0"/>
          <w:numId w:val="1"/>
        </w:numPr>
      </w:pPr>
      <w:r>
        <w:t>Lymph</w:t>
      </w:r>
    </w:p>
    <w:p w:rsidR="00B5787D" w:rsidRDefault="00B5787D" w:rsidP="00B5787D"/>
    <w:p w:rsidR="00B5787D" w:rsidRDefault="00B5787D" w:rsidP="00B5787D"/>
    <w:p w:rsidR="00B5787D" w:rsidRDefault="00B5787D" w:rsidP="00B5787D">
      <w:pPr>
        <w:numPr>
          <w:ilvl w:val="0"/>
          <w:numId w:val="1"/>
        </w:numPr>
      </w:pPr>
      <w:r>
        <w:t>Pathogen</w:t>
      </w:r>
    </w:p>
    <w:p w:rsidR="00B5787D" w:rsidRDefault="00B5787D" w:rsidP="00B5787D"/>
    <w:p w:rsidR="00B5787D" w:rsidRDefault="00B5787D" w:rsidP="00B5787D"/>
    <w:p w:rsidR="00B5787D" w:rsidRDefault="00B5787D" w:rsidP="00B5787D">
      <w:pPr>
        <w:numPr>
          <w:ilvl w:val="0"/>
          <w:numId w:val="1"/>
        </w:numPr>
      </w:pPr>
      <w:r>
        <w:t>Blood pressure</w:t>
      </w:r>
    </w:p>
    <w:p w:rsidR="00B5787D" w:rsidRDefault="00B5787D" w:rsidP="00B5787D">
      <w:pPr>
        <w:ind w:left="360"/>
      </w:pPr>
      <w:r>
        <w:lastRenderedPageBreak/>
        <w:t>3.  Compare and Contrast how the cardiovascular and lymphatic systems.</w:t>
      </w:r>
    </w:p>
    <w:p w:rsidR="00B5787D" w:rsidRDefault="00B5787D" w:rsidP="00B5787D">
      <w:pPr>
        <w:numPr>
          <w:ilvl w:val="0"/>
          <w:numId w:val="2"/>
        </w:numPr>
      </w:pPr>
      <w:r>
        <w:t>Similarities:</w:t>
      </w:r>
    </w:p>
    <w:p w:rsidR="00B5787D" w:rsidRDefault="00B5787D" w:rsidP="00B5787D"/>
    <w:p w:rsidR="00B5787D" w:rsidRDefault="00B5787D" w:rsidP="00B5787D">
      <w:pPr>
        <w:numPr>
          <w:ilvl w:val="0"/>
          <w:numId w:val="2"/>
        </w:numPr>
      </w:pPr>
      <w:r>
        <w:t>Differences:</w:t>
      </w:r>
    </w:p>
    <w:p w:rsidR="00B5787D" w:rsidRDefault="00B5787D" w:rsidP="00B5787D"/>
    <w:p w:rsidR="00B5787D" w:rsidRDefault="00B5787D" w:rsidP="00B5787D"/>
    <w:p w:rsidR="00B5787D" w:rsidRDefault="00B5787D" w:rsidP="00B5787D">
      <w:r>
        <w:t xml:space="preserve">4.  List at least 3 </w:t>
      </w:r>
      <w:r w:rsidR="007C55F3">
        <w:t>functions</w:t>
      </w:r>
      <w:r>
        <w:t xml:space="preserve"> of the cardiovascular system.</w:t>
      </w:r>
    </w:p>
    <w:p w:rsidR="00B5787D" w:rsidRDefault="00B5787D" w:rsidP="00B5787D"/>
    <w:p w:rsidR="00B5787D" w:rsidRDefault="00B5787D" w:rsidP="00B5787D"/>
    <w:p w:rsidR="00B5787D" w:rsidRDefault="00B5787D" w:rsidP="00B5787D">
      <w:r>
        <w:t>5.  Why is early detection of high blood pressure important?</w:t>
      </w:r>
    </w:p>
    <w:p w:rsidR="00B5787D" w:rsidRDefault="00B5787D" w:rsidP="00B5787D"/>
    <w:p w:rsidR="00B5787D" w:rsidRDefault="00B5787D" w:rsidP="00B5787D"/>
    <w:p w:rsidR="00B5787D" w:rsidRDefault="00B5787D" w:rsidP="00B5787D">
      <w:r>
        <w:t>6.  What is the difference between anemia and hemophilia?</w:t>
      </w:r>
    </w:p>
    <w:p w:rsidR="00B5787D" w:rsidRDefault="00B5787D" w:rsidP="00B5787D"/>
    <w:p w:rsidR="00B5787D" w:rsidRDefault="00B5787D" w:rsidP="00B5787D"/>
    <w:p w:rsidR="00B5787D" w:rsidRDefault="00B5787D" w:rsidP="00B5787D">
      <w:r>
        <w:t>7.</w:t>
      </w:r>
      <w:r w:rsidR="007C55F3">
        <w:t xml:space="preserve">  What are some healthful behaviors that should become regular habits </w:t>
      </w:r>
      <w:r w:rsidR="005944FA">
        <w:t>s</w:t>
      </w:r>
      <w:r w:rsidR="007C55F3">
        <w:t>o that you can reduce your risk of many problems with the cardiovascular and lymphatic systems?</w:t>
      </w:r>
    </w:p>
    <w:p w:rsidR="005944FA" w:rsidRDefault="005944FA" w:rsidP="00B5787D"/>
    <w:p w:rsidR="005944FA" w:rsidRDefault="005944FA" w:rsidP="00B5787D"/>
    <w:p w:rsidR="005944FA" w:rsidRDefault="005944FA" w:rsidP="00B5787D"/>
    <w:p w:rsidR="005944FA" w:rsidRDefault="005944FA" w:rsidP="00B5787D">
      <w:r>
        <w:t>8.  Disorders to the Lymphatic System can be caused by what two things?</w:t>
      </w:r>
    </w:p>
    <w:p w:rsidR="00723E57" w:rsidRDefault="00723E57" w:rsidP="00B5787D"/>
    <w:p w:rsidR="00723E57" w:rsidRDefault="00723E57" w:rsidP="00B5787D"/>
    <w:p w:rsidR="00723E57" w:rsidRDefault="00723E57" w:rsidP="00B5787D"/>
    <w:p w:rsidR="00723E57" w:rsidRDefault="00723E57" w:rsidP="00B5787D">
      <w:r>
        <w:t>9.  What cardiovascular disorder can be avoided through diet?</w:t>
      </w:r>
    </w:p>
    <w:p w:rsidR="00723E57" w:rsidRDefault="00723E57" w:rsidP="00B5787D"/>
    <w:p w:rsidR="00723E57" w:rsidRDefault="00723E57" w:rsidP="00B5787D"/>
    <w:p w:rsidR="00723E57" w:rsidRDefault="00723E57" w:rsidP="00B5787D"/>
    <w:p w:rsidR="00723E57" w:rsidRDefault="00723E57" w:rsidP="00B5787D">
      <w:r>
        <w:t>10.  What is the connection between the immune system and HIV?</w:t>
      </w:r>
    </w:p>
    <w:p w:rsidR="005944FA" w:rsidRDefault="005944FA" w:rsidP="00B5787D"/>
    <w:p w:rsidR="005944FA" w:rsidRDefault="005944FA" w:rsidP="00B5787D"/>
    <w:p w:rsidR="005944FA" w:rsidRDefault="005944FA" w:rsidP="005944FA">
      <w:r>
        <w:br w:type="page"/>
      </w:r>
      <w:r>
        <w:lastRenderedPageBreak/>
        <w:t>Chapter 15, Lesson 2:  Respiratory System</w:t>
      </w:r>
    </w:p>
    <w:p w:rsidR="005944FA" w:rsidRDefault="005944FA" w:rsidP="005944FA"/>
    <w:p w:rsidR="005944FA" w:rsidRDefault="005944FA" w:rsidP="005944FA"/>
    <w:p w:rsidR="005944FA" w:rsidRDefault="005944FA" w:rsidP="005944FA">
      <w:r>
        <w:t>1.  As you read the lesson fill out the following information.  In the right hand column list the organs that are found in the Respiratory System.  In the left hand column, write that organ's function.</w:t>
      </w:r>
    </w:p>
    <w:tbl>
      <w:tblPr>
        <w:tblStyle w:val="TableGrid"/>
        <w:tblW w:w="9606" w:type="dxa"/>
        <w:tblLook w:val="01E0"/>
      </w:tblPr>
      <w:tblGrid>
        <w:gridCol w:w="4803"/>
        <w:gridCol w:w="4803"/>
      </w:tblGrid>
      <w:tr w:rsidR="005944FA" w:rsidTr="005944FA">
        <w:trPr>
          <w:trHeight w:val="503"/>
        </w:trPr>
        <w:tc>
          <w:tcPr>
            <w:tcW w:w="4803" w:type="dxa"/>
          </w:tcPr>
          <w:p w:rsidR="005944FA" w:rsidRPr="005944FA" w:rsidRDefault="005944FA" w:rsidP="005944FA">
            <w:pPr>
              <w:jc w:val="center"/>
              <w:rPr>
                <w:sz w:val="32"/>
                <w:szCs w:val="32"/>
              </w:rPr>
            </w:pPr>
            <w:r w:rsidRPr="005944FA">
              <w:rPr>
                <w:sz w:val="32"/>
                <w:szCs w:val="32"/>
              </w:rPr>
              <w:t>ORGAN</w:t>
            </w:r>
          </w:p>
        </w:tc>
        <w:tc>
          <w:tcPr>
            <w:tcW w:w="4803" w:type="dxa"/>
          </w:tcPr>
          <w:p w:rsidR="005944FA" w:rsidRPr="005944FA" w:rsidRDefault="005944FA" w:rsidP="005944FA">
            <w:pPr>
              <w:jc w:val="center"/>
              <w:rPr>
                <w:sz w:val="32"/>
                <w:szCs w:val="32"/>
              </w:rPr>
            </w:pPr>
            <w:r w:rsidRPr="005944FA">
              <w:rPr>
                <w:sz w:val="32"/>
                <w:szCs w:val="32"/>
              </w:rPr>
              <w:t>FUNCTION</w:t>
            </w:r>
          </w:p>
        </w:tc>
      </w:tr>
      <w:tr w:rsidR="005944FA" w:rsidTr="005944FA">
        <w:trPr>
          <w:trHeight w:val="916"/>
        </w:trPr>
        <w:tc>
          <w:tcPr>
            <w:tcW w:w="4803" w:type="dxa"/>
          </w:tcPr>
          <w:p w:rsidR="005944FA" w:rsidRDefault="005944FA" w:rsidP="005944FA"/>
        </w:tc>
        <w:tc>
          <w:tcPr>
            <w:tcW w:w="4803" w:type="dxa"/>
          </w:tcPr>
          <w:p w:rsidR="005944FA" w:rsidRDefault="005944FA" w:rsidP="005944FA"/>
        </w:tc>
      </w:tr>
      <w:tr w:rsidR="005944FA" w:rsidTr="005944FA">
        <w:trPr>
          <w:trHeight w:val="868"/>
        </w:trPr>
        <w:tc>
          <w:tcPr>
            <w:tcW w:w="4803" w:type="dxa"/>
          </w:tcPr>
          <w:p w:rsidR="005944FA" w:rsidRDefault="005944FA" w:rsidP="005944FA"/>
        </w:tc>
        <w:tc>
          <w:tcPr>
            <w:tcW w:w="4803" w:type="dxa"/>
          </w:tcPr>
          <w:p w:rsidR="005944FA" w:rsidRDefault="005944FA" w:rsidP="005944FA"/>
        </w:tc>
      </w:tr>
      <w:tr w:rsidR="005944FA" w:rsidTr="005944FA">
        <w:trPr>
          <w:trHeight w:val="868"/>
        </w:trPr>
        <w:tc>
          <w:tcPr>
            <w:tcW w:w="4803" w:type="dxa"/>
          </w:tcPr>
          <w:p w:rsidR="005944FA" w:rsidRDefault="005944FA" w:rsidP="005944FA"/>
        </w:tc>
        <w:tc>
          <w:tcPr>
            <w:tcW w:w="4803" w:type="dxa"/>
          </w:tcPr>
          <w:p w:rsidR="005944FA" w:rsidRDefault="005944FA" w:rsidP="005944FA"/>
        </w:tc>
      </w:tr>
      <w:tr w:rsidR="005944FA" w:rsidTr="005944FA">
        <w:trPr>
          <w:trHeight w:val="868"/>
        </w:trPr>
        <w:tc>
          <w:tcPr>
            <w:tcW w:w="4803" w:type="dxa"/>
          </w:tcPr>
          <w:p w:rsidR="005944FA" w:rsidRDefault="005944FA" w:rsidP="005944FA"/>
        </w:tc>
        <w:tc>
          <w:tcPr>
            <w:tcW w:w="4803" w:type="dxa"/>
          </w:tcPr>
          <w:p w:rsidR="005944FA" w:rsidRDefault="005944FA" w:rsidP="005944FA"/>
        </w:tc>
      </w:tr>
      <w:tr w:rsidR="005944FA" w:rsidTr="005944FA">
        <w:trPr>
          <w:trHeight w:val="868"/>
        </w:trPr>
        <w:tc>
          <w:tcPr>
            <w:tcW w:w="4803" w:type="dxa"/>
          </w:tcPr>
          <w:p w:rsidR="005944FA" w:rsidRDefault="005944FA" w:rsidP="005944FA"/>
        </w:tc>
        <w:tc>
          <w:tcPr>
            <w:tcW w:w="4803" w:type="dxa"/>
          </w:tcPr>
          <w:p w:rsidR="005944FA" w:rsidRDefault="005944FA" w:rsidP="005944FA"/>
        </w:tc>
      </w:tr>
      <w:tr w:rsidR="005944FA" w:rsidTr="005944FA">
        <w:trPr>
          <w:trHeight w:val="916"/>
        </w:trPr>
        <w:tc>
          <w:tcPr>
            <w:tcW w:w="4803" w:type="dxa"/>
          </w:tcPr>
          <w:p w:rsidR="005944FA" w:rsidRDefault="005944FA" w:rsidP="005944FA"/>
        </w:tc>
        <w:tc>
          <w:tcPr>
            <w:tcW w:w="4803" w:type="dxa"/>
          </w:tcPr>
          <w:p w:rsidR="005944FA" w:rsidRDefault="005944FA" w:rsidP="005944FA"/>
        </w:tc>
      </w:tr>
    </w:tbl>
    <w:p w:rsidR="005944FA" w:rsidRDefault="005944FA" w:rsidP="005944FA"/>
    <w:p w:rsidR="005932CB" w:rsidRDefault="005932CB" w:rsidP="005932CB">
      <w:r>
        <w:t>2.  Define the following terms:</w:t>
      </w:r>
    </w:p>
    <w:p w:rsidR="005944FA" w:rsidRDefault="005932CB" w:rsidP="005932CB">
      <w:pPr>
        <w:numPr>
          <w:ilvl w:val="0"/>
          <w:numId w:val="3"/>
        </w:numPr>
      </w:pPr>
      <w:r>
        <w:t>Diaphragm:</w:t>
      </w:r>
    </w:p>
    <w:p w:rsidR="005932CB" w:rsidRDefault="005932CB" w:rsidP="005932CB"/>
    <w:p w:rsidR="005932CB" w:rsidRDefault="005932CB" w:rsidP="005932CB"/>
    <w:p w:rsidR="005932CB" w:rsidRDefault="005932CB" w:rsidP="005932CB">
      <w:pPr>
        <w:numPr>
          <w:ilvl w:val="0"/>
          <w:numId w:val="3"/>
        </w:numPr>
      </w:pPr>
      <w:r>
        <w:t>Trachea:</w:t>
      </w:r>
    </w:p>
    <w:p w:rsidR="005932CB" w:rsidRDefault="005932CB" w:rsidP="005932CB"/>
    <w:p w:rsidR="005932CB" w:rsidRDefault="005932CB" w:rsidP="005932CB"/>
    <w:p w:rsidR="005932CB" w:rsidRDefault="005932CB" w:rsidP="005932CB">
      <w:pPr>
        <w:numPr>
          <w:ilvl w:val="0"/>
          <w:numId w:val="3"/>
        </w:numPr>
      </w:pPr>
      <w:r>
        <w:t>Bronchi:</w:t>
      </w:r>
    </w:p>
    <w:p w:rsidR="005932CB" w:rsidRDefault="005932CB" w:rsidP="005932CB"/>
    <w:p w:rsidR="005932CB" w:rsidRDefault="005932CB" w:rsidP="005932CB"/>
    <w:p w:rsidR="005932CB" w:rsidRDefault="005932CB" w:rsidP="005932CB">
      <w:pPr>
        <w:numPr>
          <w:ilvl w:val="0"/>
          <w:numId w:val="3"/>
        </w:numPr>
      </w:pPr>
      <w:r>
        <w:t>Asthma:</w:t>
      </w:r>
    </w:p>
    <w:p w:rsidR="005932CB" w:rsidRDefault="005932CB" w:rsidP="005932CB"/>
    <w:p w:rsidR="005932CB" w:rsidRDefault="005932CB" w:rsidP="005932CB"/>
    <w:p w:rsidR="005932CB" w:rsidRDefault="005932CB" w:rsidP="005932CB">
      <w:pPr>
        <w:numPr>
          <w:ilvl w:val="0"/>
          <w:numId w:val="3"/>
        </w:numPr>
      </w:pPr>
      <w:r>
        <w:t>Tuberculosis:</w:t>
      </w:r>
    </w:p>
    <w:p w:rsidR="005932CB" w:rsidRDefault="005932CB" w:rsidP="005932CB"/>
    <w:p w:rsidR="005932CB" w:rsidRDefault="005932CB" w:rsidP="005932CB"/>
    <w:p w:rsidR="005932CB" w:rsidRDefault="005932CB" w:rsidP="005932CB">
      <w:pPr>
        <w:numPr>
          <w:ilvl w:val="0"/>
          <w:numId w:val="3"/>
        </w:numPr>
      </w:pPr>
      <w:r>
        <w:t>Emphysema:</w:t>
      </w:r>
    </w:p>
    <w:p w:rsidR="005932CB" w:rsidRDefault="005932CB" w:rsidP="005932CB"/>
    <w:p w:rsidR="005932CB" w:rsidRDefault="005932CB" w:rsidP="005932CB">
      <w:r>
        <w:lastRenderedPageBreak/>
        <w:t>3.  The process of respiration can be divided into two parts.  What are those parts and explain them.</w:t>
      </w:r>
    </w:p>
    <w:p w:rsidR="005932CB" w:rsidRDefault="005932CB" w:rsidP="005932CB"/>
    <w:p w:rsidR="005932CB" w:rsidRDefault="005932CB" w:rsidP="005932CB"/>
    <w:p w:rsidR="005932CB" w:rsidRDefault="005932CB" w:rsidP="005932CB"/>
    <w:p w:rsidR="005932CB" w:rsidRDefault="005932CB" w:rsidP="005932CB">
      <w:r>
        <w:t>4.  Oxygen fuels the brain and does what else?</w:t>
      </w:r>
    </w:p>
    <w:p w:rsidR="005932CB" w:rsidRDefault="005932CB" w:rsidP="005932CB"/>
    <w:p w:rsidR="005932CB" w:rsidRDefault="005932CB" w:rsidP="005932CB"/>
    <w:p w:rsidR="005932CB" w:rsidRDefault="005932CB" w:rsidP="005932CB"/>
    <w:p w:rsidR="005932CB" w:rsidRDefault="005932CB" w:rsidP="005932CB">
      <w:r>
        <w:t xml:space="preserve">5.  What are two </w:t>
      </w:r>
      <w:r w:rsidR="00BC2363">
        <w:t>structures</w:t>
      </w:r>
      <w:r>
        <w:t xml:space="preserve"> that are not directly involved in respiration, but have important functions to the system?  Why are these important?</w:t>
      </w:r>
    </w:p>
    <w:p w:rsidR="00FA64B7" w:rsidRDefault="00FA64B7" w:rsidP="005932CB"/>
    <w:p w:rsidR="00FA64B7" w:rsidRDefault="00FA64B7" w:rsidP="005932CB"/>
    <w:p w:rsidR="00FA64B7" w:rsidRDefault="00FA64B7" w:rsidP="005932CB"/>
    <w:p w:rsidR="00FA64B7" w:rsidRDefault="00FA64B7" w:rsidP="005932CB">
      <w:r>
        <w:t>6.  What is the worst thing you can do for your respiratory system and why?</w:t>
      </w:r>
    </w:p>
    <w:p w:rsidR="00BC2363" w:rsidRDefault="00BC2363" w:rsidP="005932CB"/>
    <w:p w:rsidR="00BC2363" w:rsidRDefault="00BC2363" w:rsidP="005932CB"/>
    <w:p w:rsidR="00BC2363" w:rsidRDefault="00BC2363" w:rsidP="005932CB"/>
    <w:p w:rsidR="00BC2363" w:rsidRDefault="00BC2363" w:rsidP="005932CB">
      <w:r>
        <w:t>7.  What problem of the respiratory system is almost always caused by smoking?</w:t>
      </w:r>
    </w:p>
    <w:p w:rsidR="00BC2363" w:rsidRDefault="00BC2363" w:rsidP="005932CB"/>
    <w:p w:rsidR="00BC2363" w:rsidRDefault="00BC2363" w:rsidP="005932CB"/>
    <w:p w:rsidR="00BC2363" w:rsidRDefault="00BC2363" w:rsidP="005932CB"/>
    <w:p w:rsidR="00BC2363" w:rsidRDefault="00BC2363" w:rsidP="005932CB">
      <w:r>
        <w:t>8.  Describe the main function of the respiratory system.</w:t>
      </w:r>
    </w:p>
    <w:p w:rsidR="00BC2363" w:rsidRDefault="00BC2363" w:rsidP="005932CB"/>
    <w:p w:rsidR="00BC2363" w:rsidRDefault="00BC2363" w:rsidP="005932CB"/>
    <w:p w:rsidR="00BC2363" w:rsidRDefault="00BC2363" w:rsidP="005932CB"/>
    <w:p w:rsidR="00BC2363" w:rsidRDefault="00BC2363" w:rsidP="005932CB">
      <w:r>
        <w:t>9.  How might increased lung capacity benefit your health?</w:t>
      </w:r>
    </w:p>
    <w:p w:rsidR="00BC2363" w:rsidRDefault="00BC2363" w:rsidP="005932CB"/>
    <w:p w:rsidR="00BC2363" w:rsidRDefault="00BC2363" w:rsidP="005932CB"/>
    <w:p w:rsidR="00BC2363" w:rsidRDefault="00BC2363" w:rsidP="005932CB"/>
    <w:p w:rsidR="00BC2363" w:rsidRDefault="00BC2363" w:rsidP="005932CB">
      <w:r>
        <w:t>10.  What is sinusitis?  What causes it?</w:t>
      </w:r>
    </w:p>
    <w:p w:rsidR="00BC2363" w:rsidRDefault="00BC2363" w:rsidP="00BC2363">
      <w:r>
        <w:br w:type="page"/>
      </w:r>
      <w:r>
        <w:lastRenderedPageBreak/>
        <w:t>Chapter 15, Lesson 3:   Digestive System</w:t>
      </w:r>
    </w:p>
    <w:p w:rsidR="00BC2363" w:rsidRDefault="00BC2363" w:rsidP="00BC2363"/>
    <w:p w:rsidR="00BD7A46" w:rsidRDefault="00F655FC" w:rsidP="00BC2363">
      <w:r>
        <w:t xml:space="preserve">1.  </w:t>
      </w:r>
      <w:r w:rsidR="00BD7A46">
        <w:t>The three column chart is for you to fill out as you read the lesson.  In the first column, list the organs of the digestive system.  In the second, describe the function of each organ.  In the third, list behaviors that contribute to the health of each organ.</w:t>
      </w:r>
    </w:p>
    <w:tbl>
      <w:tblPr>
        <w:tblStyle w:val="TableGrid"/>
        <w:tblW w:w="9606" w:type="dxa"/>
        <w:tblLook w:val="01E0"/>
      </w:tblPr>
      <w:tblGrid>
        <w:gridCol w:w="2508"/>
        <w:gridCol w:w="3720"/>
        <w:gridCol w:w="3378"/>
      </w:tblGrid>
      <w:tr w:rsidR="00F655FC" w:rsidTr="00F655FC">
        <w:trPr>
          <w:trHeight w:val="593"/>
        </w:trPr>
        <w:tc>
          <w:tcPr>
            <w:tcW w:w="2508" w:type="dxa"/>
          </w:tcPr>
          <w:p w:rsidR="00F655FC" w:rsidRPr="00F655FC" w:rsidRDefault="00F655FC" w:rsidP="00F655FC">
            <w:pPr>
              <w:jc w:val="center"/>
              <w:rPr>
                <w:sz w:val="32"/>
                <w:szCs w:val="32"/>
              </w:rPr>
            </w:pPr>
            <w:r w:rsidRPr="00F655FC">
              <w:rPr>
                <w:sz w:val="32"/>
                <w:szCs w:val="32"/>
              </w:rPr>
              <w:t>Digestive Organ</w:t>
            </w:r>
          </w:p>
        </w:tc>
        <w:tc>
          <w:tcPr>
            <w:tcW w:w="3720" w:type="dxa"/>
          </w:tcPr>
          <w:p w:rsidR="00F655FC" w:rsidRPr="00F655FC" w:rsidRDefault="00F655FC" w:rsidP="00F655FC">
            <w:pPr>
              <w:jc w:val="center"/>
              <w:rPr>
                <w:sz w:val="32"/>
                <w:szCs w:val="32"/>
              </w:rPr>
            </w:pPr>
            <w:r w:rsidRPr="00F655FC">
              <w:rPr>
                <w:sz w:val="32"/>
                <w:szCs w:val="32"/>
              </w:rPr>
              <w:t>What It Does</w:t>
            </w:r>
          </w:p>
        </w:tc>
        <w:tc>
          <w:tcPr>
            <w:tcW w:w="3378" w:type="dxa"/>
          </w:tcPr>
          <w:p w:rsidR="00F655FC" w:rsidRPr="00F655FC" w:rsidRDefault="00F655FC" w:rsidP="00F655FC">
            <w:pPr>
              <w:jc w:val="center"/>
              <w:rPr>
                <w:sz w:val="32"/>
                <w:szCs w:val="32"/>
              </w:rPr>
            </w:pPr>
            <w:r w:rsidRPr="00F655FC">
              <w:rPr>
                <w:sz w:val="32"/>
                <w:szCs w:val="32"/>
              </w:rPr>
              <w:t>How To Keep It Healthy</w:t>
            </w:r>
          </w:p>
        </w:tc>
      </w:tr>
      <w:tr w:rsidR="00F655FC" w:rsidTr="00F655FC">
        <w:trPr>
          <w:trHeight w:val="779"/>
        </w:trPr>
        <w:tc>
          <w:tcPr>
            <w:tcW w:w="2508" w:type="dxa"/>
          </w:tcPr>
          <w:p w:rsidR="00F655FC" w:rsidRDefault="00F655FC" w:rsidP="00BC2363"/>
        </w:tc>
        <w:tc>
          <w:tcPr>
            <w:tcW w:w="3720" w:type="dxa"/>
          </w:tcPr>
          <w:p w:rsidR="00F655FC" w:rsidRDefault="00F655FC" w:rsidP="00BC2363"/>
        </w:tc>
        <w:tc>
          <w:tcPr>
            <w:tcW w:w="3378" w:type="dxa"/>
          </w:tcPr>
          <w:p w:rsidR="00F655FC" w:rsidRDefault="00F655FC" w:rsidP="00BC2363"/>
        </w:tc>
      </w:tr>
      <w:tr w:rsidR="00F655FC" w:rsidTr="00F655FC">
        <w:trPr>
          <w:trHeight w:val="779"/>
        </w:trPr>
        <w:tc>
          <w:tcPr>
            <w:tcW w:w="2508" w:type="dxa"/>
          </w:tcPr>
          <w:p w:rsidR="00F655FC" w:rsidRDefault="00F655FC" w:rsidP="00BC2363"/>
        </w:tc>
        <w:tc>
          <w:tcPr>
            <w:tcW w:w="3720" w:type="dxa"/>
          </w:tcPr>
          <w:p w:rsidR="00F655FC" w:rsidRDefault="00F655FC" w:rsidP="00BC2363"/>
        </w:tc>
        <w:tc>
          <w:tcPr>
            <w:tcW w:w="3378" w:type="dxa"/>
          </w:tcPr>
          <w:p w:rsidR="00F655FC" w:rsidRDefault="00F655FC" w:rsidP="00BC2363"/>
        </w:tc>
      </w:tr>
      <w:tr w:rsidR="00F655FC" w:rsidTr="00F655FC">
        <w:trPr>
          <w:trHeight w:val="779"/>
        </w:trPr>
        <w:tc>
          <w:tcPr>
            <w:tcW w:w="2508" w:type="dxa"/>
          </w:tcPr>
          <w:p w:rsidR="00F655FC" w:rsidRDefault="00F655FC" w:rsidP="00BC2363"/>
        </w:tc>
        <w:tc>
          <w:tcPr>
            <w:tcW w:w="3720" w:type="dxa"/>
          </w:tcPr>
          <w:p w:rsidR="00F655FC" w:rsidRDefault="00F655FC" w:rsidP="00BC2363"/>
        </w:tc>
        <w:tc>
          <w:tcPr>
            <w:tcW w:w="3378" w:type="dxa"/>
          </w:tcPr>
          <w:p w:rsidR="00F655FC" w:rsidRDefault="00F655FC" w:rsidP="00BC2363"/>
        </w:tc>
      </w:tr>
      <w:tr w:rsidR="00F655FC" w:rsidTr="00F655FC">
        <w:trPr>
          <w:trHeight w:val="779"/>
        </w:trPr>
        <w:tc>
          <w:tcPr>
            <w:tcW w:w="2508" w:type="dxa"/>
          </w:tcPr>
          <w:p w:rsidR="00F655FC" w:rsidRDefault="00F655FC" w:rsidP="00BC2363"/>
        </w:tc>
        <w:tc>
          <w:tcPr>
            <w:tcW w:w="3720" w:type="dxa"/>
          </w:tcPr>
          <w:p w:rsidR="00F655FC" w:rsidRDefault="00F655FC" w:rsidP="00BC2363"/>
        </w:tc>
        <w:tc>
          <w:tcPr>
            <w:tcW w:w="3378" w:type="dxa"/>
          </w:tcPr>
          <w:p w:rsidR="00F655FC" w:rsidRDefault="00F655FC" w:rsidP="00BC2363"/>
        </w:tc>
      </w:tr>
      <w:tr w:rsidR="00F655FC" w:rsidTr="00F655FC">
        <w:trPr>
          <w:trHeight w:val="822"/>
        </w:trPr>
        <w:tc>
          <w:tcPr>
            <w:tcW w:w="2508" w:type="dxa"/>
          </w:tcPr>
          <w:p w:rsidR="00F655FC" w:rsidRDefault="00F655FC" w:rsidP="00BC2363"/>
        </w:tc>
        <w:tc>
          <w:tcPr>
            <w:tcW w:w="3720" w:type="dxa"/>
          </w:tcPr>
          <w:p w:rsidR="00F655FC" w:rsidRDefault="00F655FC" w:rsidP="00BC2363"/>
        </w:tc>
        <w:tc>
          <w:tcPr>
            <w:tcW w:w="3378" w:type="dxa"/>
          </w:tcPr>
          <w:p w:rsidR="00F655FC" w:rsidRDefault="00F655FC" w:rsidP="00BC2363"/>
        </w:tc>
      </w:tr>
    </w:tbl>
    <w:p w:rsidR="00BD7A46" w:rsidRDefault="00BD7A46" w:rsidP="00BC2363"/>
    <w:p w:rsidR="00723E57" w:rsidRDefault="00723E57" w:rsidP="00723E57">
      <w:r>
        <w:t>2.  Define the following terms:</w:t>
      </w:r>
    </w:p>
    <w:p w:rsidR="00BD7A46" w:rsidRDefault="00723E57" w:rsidP="00723E57">
      <w:pPr>
        <w:numPr>
          <w:ilvl w:val="0"/>
          <w:numId w:val="4"/>
        </w:numPr>
      </w:pPr>
      <w:r>
        <w:t>Mastication</w:t>
      </w:r>
    </w:p>
    <w:p w:rsidR="00723E57" w:rsidRDefault="00723E57" w:rsidP="00723E57"/>
    <w:p w:rsidR="00723E57" w:rsidRDefault="00723E57" w:rsidP="00723E57"/>
    <w:p w:rsidR="00723E57" w:rsidRDefault="00723E57" w:rsidP="00723E57"/>
    <w:p w:rsidR="00723E57" w:rsidRDefault="00723E57" w:rsidP="00723E57">
      <w:pPr>
        <w:numPr>
          <w:ilvl w:val="0"/>
          <w:numId w:val="4"/>
        </w:numPr>
      </w:pPr>
      <w:r>
        <w:t>Peristalsis</w:t>
      </w:r>
    </w:p>
    <w:p w:rsidR="00723E57" w:rsidRDefault="00723E57" w:rsidP="00723E57"/>
    <w:p w:rsidR="00723E57" w:rsidRDefault="00723E57" w:rsidP="00723E57"/>
    <w:p w:rsidR="00723E57" w:rsidRDefault="00723E57" w:rsidP="00723E57"/>
    <w:p w:rsidR="00723E57" w:rsidRDefault="00723E57" w:rsidP="00723E57">
      <w:pPr>
        <w:numPr>
          <w:ilvl w:val="0"/>
          <w:numId w:val="4"/>
        </w:numPr>
      </w:pPr>
      <w:r>
        <w:t>Gastric Juices</w:t>
      </w:r>
    </w:p>
    <w:p w:rsidR="00723E57" w:rsidRDefault="00723E57" w:rsidP="00723E57"/>
    <w:p w:rsidR="00723E57" w:rsidRDefault="00723E57" w:rsidP="00723E57"/>
    <w:p w:rsidR="00723E57" w:rsidRDefault="00723E57" w:rsidP="00723E57"/>
    <w:p w:rsidR="00723E57" w:rsidRDefault="00723E57" w:rsidP="00723E57">
      <w:pPr>
        <w:numPr>
          <w:ilvl w:val="0"/>
          <w:numId w:val="4"/>
        </w:numPr>
      </w:pPr>
      <w:r>
        <w:t>Bile</w:t>
      </w:r>
    </w:p>
    <w:p w:rsidR="00723E57" w:rsidRDefault="00723E57" w:rsidP="00723E57"/>
    <w:p w:rsidR="00723E57" w:rsidRDefault="00723E57" w:rsidP="00723E57"/>
    <w:p w:rsidR="00723E57" w:rsidRDefault="00723E57" w:rsidP="00723E57"/>
    <w:p w:rsidR="00723E57" w:rsidRDefault="00723E57" w:rsidP="00723E57">
      <w:pPr>
        <w:numPr>
          <w:ilvl w:val="0"/>
          <w:numId w:val="4"/>
        </w:numPr>
      </w:pPr>
      <w:r>
        <w:t>Peptic Ulcer</w:t>
      </w:r>
    </w:p>
    <w:p w:rsidR="00723E57" w:rsidRDefault="00723E57" w:rsidP="00723E57"/>
    <w:p w:rsidR="00723E57" w:rsidRDefault="00723E57" w:rsidP="00723E57"/>
    <w:p w:rsidR="00723E57" w:rsidRDefault="00723E57" w:rsidP="00723E57"/>
    <w:p w:rsidR="00723E57" w:rsidRDefault="00723E57" w:rsidP="00723E57">
      <w:pPr>
        <w:numPr>
          <w:ilvl w:val="0"/>
          <w:numId w:val="4"/>
        </w:numPr>
      </w:pPr>
      <w:r>
        <w:t>Appendicitis</w:t>
      </w:r>
    </w:p>
    <w:p w:rsidR="00723E57" w:rsidRDefault="00723E57" w:rsidP="00BC2363"/>
    <w:p w:rsidR="00BC2363" w:rsidRDefault="00723E57" w:rsidP="00BC2363">
      <w:r>
        <w:lastRenderedPageBreak/>
        <w:t xml:space="preserve">3.  </w:t>
      </w:r>
      <w:r w:rsidR="00BC2363">
        <w:t>What are the main functions of the digestive system?</w:t>
      </w:r>
    </w:p>
    <w:p w:rsidR="00BC2363" w:rsidRDefault="00BC2363" w:rsidP="00BC2363"/>
    <w:p w:rsidR="00BC2363" w:rsidRDefault="00BC2363" w:rsidP="00BC2363"/>
    <w:p w:rsidR="00BC2363" w:rsidRDefault="00BC2363" w:rsidP="00BC2363"/>
    <w:p w:rsidR="00BC2363" w:rsidRDefault="00723E57" w:rsidP="00BC2363">
      <w:r>
        <w:t xml:space="preserve">4.  </w:t>
      </w:r>
      <w:r w:rsidR="00BC2363">
        <w:t>What substance is secreted by the liver and what does it do?</w:t>
      </w:r>
    </w:p>
    <w:p w:rsidR="00BC2363" w:rsidRDefault="00BC2363" w:rsidP="00BC2363"/>
    <w:p w:rsidR="00BC2363" w:rsidRDefault="00BC2363" w:rsidP="00BC2363"/>
    <w:p w:rsidR="00BC2363" w:rsidRDefault="00BC2363" w:rsidP="00BC2363"/>
    <w:p w:rsidR="00BC2363" w:rsidRDefault="00723E57" w:rsidP="00BC2363">
      <w:r>
        <w:t xml:space="preserve">5.  </w:t>
      </w:r>
      <w:r w:rsidR="00BC2363">
        <w:t>What are the functions of the stomach?</w:t>
      </w:r>
    </w:p>
    <w:p w:rsidR="00BC2363" w:rsidRDefault="00BC2363" w:rsidP="00BC2363"/>
    <w:p w:rsidR="00BC2363" w:rsidRDefault="00BC2363" w:rsidP="00BC2363"/>
    <w:p w:rsidR="00BC2363" w:rsidRDefault="00BC2363" w:rsidP="00BC2363"/>
    <w:p w:rsidR="00BC2363" w:rsidRDefault="00723E57" w:rsidP="00BC2363">
      <w:r>
        <w:t>6.  D</w:t>
      </w:r>
      <w:r w:rsidR="00BC2363">
        <w:t>escribe how peristalsis moves food through the digestive tract.</w:t>
      </w:r>
    </w:p>
    <w:p w:rsidR="00BC2363" w:rsidRDefault="00BC2363" w:rsidP="00BC2363"/>
    <w:p w:rsidR="00BC2363" w:rsidRDefault="00BC2363" w:rsidP="00BC2363"/>
    <w:p w:rsidR="00BC2363" w:rsidRDefault="00BC2363" w:rsidP="00BC2363"/>
    <w:p w:rsidR="00BC2363" w:rsidRDefault="00723E57" w:rsidP="00BC2363">
      <w:r>
        <w:t xml:space="preserve">7.  </w:t>
      </w:r>
      <w:r w:rsidR="00BC2363">
        <w:t>What parts of foods do hydrochloric acid, pepsin, and bile work on?</w:t>
      </w:r>
    </w:p>
    <w:p w:rsidR="00BC2363" w:rsidRDefault="00BC2363" w:rsidP="00BC2363"/>
    <w:p w:rsidR="00BC2363" w:rsidRDefault="00BC2363" w:rsidP="00BC2363"/>
    <w:p w:rsidR="00BC2363" w:rsidRDefault="00BC2363" w:rsidP="00BC2363"/>
    <w:p w:rsidR="00BC2363" w:rsidRDefault="00723E57" w:rsidP="00BC2363">
      <w:r>
        <w:t xml:space="preserve">8.  </w:t>
      </w:r>
      <w:r w:rsidR="00BC2363">
        <w:t>Why is it important to drink plenty of water when you have diarrhea or constipation?</w:t>
      </w:r>
    </w:p>
    <w:p w:rsidR="00BC2363" w:rsidRDefault="00BC2363" w:rsidP="005932CB"/>
    <w:p w:rsidR="00723E57" w:rsidRDefault="00723E57" w:rsidP="005932CB"/>
    <w:p w:rsidR="00723E57" w:rsidRDefault="00723E57" w:rsidP="005932CB"/>
    <w:p w:rsidR="00723E57" w:rsidRDefault="00723E57" w:rsidP="005932CB">
      <w:r>
        <w:t>9.  Digestion includes two processes.  What are the two processes and what do they involve?</w:t>
      </w:r>
    </w:p>
    <w:p w:rsidR="00723E57" w:rsidRDefault="00723E57" w:rsidP="005932CB"/>
    <w:p w:rsidR="00723E57" w:rsidRDefault="00723E57" w:rsidP="005932CB"/>
    <w:p w:rsidR="00723E57" w:rsidRDefault="00723E57" w:rsidP="005932CB"/>
    <w:p w:rsidR="00723E57" w:rsidRDefault="00723E57" w:rsidP="005932CB">
      <w:r>
        <w:t>10.  To maintain your digestive health, what are 4 things that you need to do (they give you 6)?</w:t>
      </w:r>
    </w:p>
    <w:p w:rsidR="00723E57" w:rsidRDefault="00723E57" w:rsidP="005932CB"/>
    <w:p w:rsidR="00723E57" w:rsidRDefault="00723E57" w:rsidP="005932CB"/>
    <w:p w:rsidR="00723E57" w:rsidRDefault="00723E57" w:rsidP="005932CB"/>
    <w:p w:rsidR="00723E57" w:rsidRDefault="00723E57" w:rsidP="005932CB">
      <w:r>
        <w:t xml:space="preserve">11.  What is the second leading cause of cancer death in the </w:t>
      </w:r>
      <w:smartTag w:uri="urn:schemas-microsoft-com:office:smarttags" w:element="place">
        <w:smartTag w:uri="urn:schemas-microsoft-com:office:smarttags" w:element="country-region">
          <w:r>
            <w:t>USA</w:t>
          </w:r>
        </w:smartTag>
      </w:smartTag>
      <w:r>
        <w:t>?</w:t>
      </w:r>
    </w:p>
    <w:p w:rsidR="00F920CF" w:rsidRDefault="00F920CF" w:rsidP="005932CB"/>
    <w:p w:rsidR="00F920CF" w:rsidRDefault="00F920CF" w:rsidP="00F920CF">
      <w:r>
        <w:br w:type="page"/>
      </w:r>
      <w:r>
        <w:lastRenderedPageBreak/>
        <w:t xml:space="preserve">Chapter 15, Lesson 4:    </w:t>
      </w:r>
      <w:r w:rsidR="00BF60E4">
        <w:t xml:space="preserve">Excretory </w:t>
      </w:r>
      <w:r>
        <w:t>System</w:t>
      </w:r>
    </w:p>
    <w:p w:rsidR="00F920CF" w:rsidRDefault="00F920CF" w:rsidP="005932CB"/>
    <w:p w:rsidR="00EA1F18" w:rsidRDefault="00EA1F18" w:rsidP="00EA1F18">
      <w:r>
        <w:t>1.  Define the following terms:</w:t>
      </w:r>
    </w:p>
    <w:p w:rsidR="00EA1F18" w:rsidRDefault="00EA1F18" w:rsidP="00EA1F18">
      <w:pPr>
        <w:numPr>
          <w:ilvl w:val="0"/>
          <w:numId w:val="4"/>
        </w:numPr>
        <w:spacing w:line="720" w:lineRule="auto"/>
      </w:pPr>
      <w:r>
        <w:t>Nephrons</w:t>
      </w:r>
    </w:p>
    <w:p w:rsidR="00EA1F18" w:rsidRDefault="00EA1F18" w:rsidP="00EA1F18">
      <w:pPr>
        <w:numPr>
          <w:ilvl w:val="0"/>
          <w:numId w:val="4"/>
        </w:numPr>
        <w:spacing w:line="720" w:lineRule="auto"/>
      </w:pPr>
      <w:r>
        <w:t>Ureters</w:t>
      </w:r>
    </w:p>
    <w:p w:rsidR="00EA1F18" w:rsidRDefault="00EA1F18" w:rsidP="00EA1F18">
      <w:pPr>
        <w:numPr>
          <w:ilvl w:val="0"/>
          <w:numId w:val="4"/>
        </w:numPr>
        <w:spacing w:line="720" w:lineRule="auto"/>
      </w:pPr>
      <w:r>
        <w:t>Urethra</w:t>
      </w:r>
    </w:p>
    <w:p w:rsidR="00EA1F18" w:rsidRDefault="00EA1F18" w:rsidP="00EA1F18">
      <w:pPr>
        <w:numPr>
          <w:ilvl w:val="0"/>
          <w:numId w:val="4"/>
        </w:numPr>
        <w:spacing w:line="720" w:lineRule="auto"/>
      </w:pPr>
      <w:r>
        <w:t>Cystitis</w:t>
      </w:r>
    </w:p>
    <w:p w:rsidR="00EA1F18" w:rsidRDefault="00EA1F18" w:rsidP="00EA1F18">
      <w:pPr>
        <w:numPr>
          <w:ilvl w:val="0"/>
          <w:numId w:val="4"/>
        </w:numPr>
        <w:spacing w:line="720" w:lineRule="auto"/>
      </w:pPr>
      <w:r>
        <w:t>Urethritis</w:t>
      </w:r>
    </w:p>
    <w:p w:rsidR="00EA1F18" w:rsidRDefault="00B557CD" w:rsidP="00EA1F18">
      <w:pPr>
        <w:numPr>
          <w:ilvl w:val="0"/>
          <w:numId w:val="4"/>
        </w:numPr>
        <w:spacing w:line="720" w:lineRule="auto"/>
      </w:pPr>
      <w:r>
        <w:t>H</w:t>
      </w:r>
      <w:r w:rsidR="00EA1F18">
        <w:t>emodialysis</w:t>
      </w:r>
    </w:p>
    <w:p w:rsidR="00980B92" w:rsidRDefault="00980B92" w:rsidP="005932CB"/>
    <w:p w:rsidR="00980B92" w:rsidRDefault="00B557CD" w:rsidP="005932CB">
      <w:r>
        <w:t>2.  What vital body function do the kidneys provide?</w:t>
      </w:r>
    </w:p>
    <w:p w:rsidR="00B557CD" w:rsidRDefault="00B557CD" w:rsidP="005932CB"/>
    <w:p w:rsidR="00B557CD" w:rsidRDefault="00B557CD" w:rsidP="005932CB"/>
    <w:p w:rsidR="00B557CD" w:rsidRDefault="00B557CD" w:rsidP="005932CB"/>
    <w:p w:rsidR="00B557CD" w:rsidRDefault="00B557CD" w:rsidP="005932CB">
      <w:r>
        <w:t>3.  Why is it better to drink water rather than soft drinks when you are dehydrated?</w:t>
      </w:r>
    </w:p>
    <w:p w:rsidR="00B557CD" w:rsidRDefault="00B557CD" w:rsidP="005932CB"/>
    <w:p w:rsidR="00B557CD" w:rsidRDefault="00B557CD" w:rsidP="005932CB"/>
    <w:p w:rsidR="00B557CD" w:rsidRDefault="00B557CD" w:rsidP="005932CB"/>
    <w:p w:rsidR="00B557CD" w:rsidRDefault="00B557CD" w:rsidP="005932CB">
      <w:r>
        <w:t>4.  How are ureter, a urethra, and urethritis different?</w:t>
      </w:r>
    </w:p>
    <w:p w:rsidR="00B557CD" w:rsidRDefault="00B557CD" w:rsidP="005932CB"/>
    <w:p w:rsidR="00B557CD" w:rsidRDefault="00B557CD" w:rsidP="005932CB"/>
    <w:p w:rsidR="00B557CD" w:rsidRDefault="00B557CD" w:rsidP="005932CB"/>
    <w:p w:rsidR="00B557CD" w:rsidRDefault="00B557CD" w:rsidP="005932CB">
      <w:r>
        <w:t>5.  How can you prevent cystitis and urethritis?</w:t>
      </w:r>
    </w:p>
    <w:p w:rsidR="00B557CD" w:rsidRDefault="00B557CD" w:rsidP="005932CB"/>
    <w:p w:rsidR="00B557CD" w:rsidRDefault="00B557CD" w:rsidP="005932CB"/>
    <w:p w:rsidR="00B557CD" w:rsidRDefault="00B557CD" w:rsidP="005932CB"/>
    <w:p w:rsidR="00B557CD" w:rsidRDefault="00B557CD" w:rsidP="005932CB">
      <w:r>
        <w:t xml:space="preserve">6.  What might pain during urination indicate?  What should you recommend </w:t>
      </w:r>
      <w:proofErr w:type="gramStart"/>
      <w:r>
        <w:t>to a friends</w:t>
      </w:r>
      <w:proofErr w:type="gramEnd"/>
      <w:r>
        <w:t xml:space="preserve"> who experiences this?</w:t>
      </w:r>
    </w:p>
    <w:p w:rsidR="00B557CD" w:rsidRDefault="00B557CD" w:rsidP="005932CB"/>
    <w:p w:rsidR="00B557CD" w:rsidRDefault="00B557CD" w:rsidP="005932CB"/>
    <w:p w:rsidR="00B557CD" w:rsidRDefault="00B557CD" w:rsidP="005932CB"/>
    <w:p w:rsidR="00B557CD" w:rsidRDefault="00B557CD" w:rsidP="005932CB">
      <w:r>
        <w:t>7.  Why is it possible to donate a kidney and survive?</w:t>
      </w:r>
    </w:p>
    <w:p w:rsidR="00B557CD" w:rsidRDefault="00B557CD" w:rsidP="005932CB"/>
    <w:p w:rsidR="00980B92" w:rsidRDefault="00980B92" w:rsidP="005932CB"/>
    <w:p w:rsidR="00F920CF" w:rsidRDefault="00B557CD" w:rsidP="005932CB">
      <w:r>
        <w:lastRenderedPageBreak/>
        <w:t xml:space="preserve">8.  </w:t>
      </w:r>
      <w:r w:rsidR="00F920CF">
        <w:t>What role does skin play in excretion?</w:t>
      </w:r>
    </w:p>
    <w:p w:rsidR="00F920CF" w:rsidRDefault="00F920CF" w:rsidP="005932CB"/>
    <w:p w:rsidR="00F920CF" w:rsidRDefault="00F920CF" w:rsidP="005932CB"/>
    <w:p w:rsidR="00F920CF" w:rsidRDefault="00F920CF" w:rsidP="005932CB"/>
    <w:p w:rsidR="00F920CF" w:rsidRDefault="00B557CD" w:rsidP="005932CB">
      <w:r>
        <w:t xml:space="preserve">9.  </w:t>
      </w:r>
      <w:r w:rsidR="00F920CF">
        <w:t>What are the recommended ways to maintain the health of the excretory system?</w:t>
      </w:r>
    </w:p>
    <w:p w:rsidR="0045462E" w:rsidRDefault="0045462E" w:rsidP="005932CB"/>
    <w:p w:rsidR="0045462E" w:rsidRDefault="0045462E" w:rsidP="005932CB"/>
    <w:p w:rsidR="0045462E" w:rsidRDefault="0045462E" w:rsidP="005932CB"/>
    <w:p w:rsidR="0045462E" w:rsidRDefault="00B557CD" w:rsidP="005932CB">
      <w:r>
        <w:t xml:space="preserve">10.  </w:t>
      </w:r>
      <w:r w:rsidR="0045462E">
        <w:t>What problem of the urinary system could require hemodialysis?</w:t>
      </w:r>
    </w:p>
    <w:p w:rsidR="0045462E" w:rsidRDefault="0045462E" w:rsidP="005932CB"/>
    <w:p w:rsidR="0045462E" w:rsidRDefault="0045462E" w:rsidP="005932CB"/>
    <w:p w:rsidR="0045462E" w:rsidRDefault="0045462E" w:rsidP="005932CB"/>
    <w:p w:rsidR="0045462E" w:rsidRDefault="00B557CD" w:rsidP="005932CB">
      <w:r>
        <w:t xml:space="preserve">11.  </w:t>
      </w:r>
      <w:r w:rsidR="0045462E">
        <w:t>Why might ingesting an unhealthful substance such as alcohol harm the liver first before any other organ?</w:t>
      </w:r>
    </w:p>
    <w:p w:rsidR="0045462E" w:rsidRDefault="0045462E" w:rsidP="005932CB"/>
    <w:p w:rsidR="0045462E" w:rsidRDefault="0045462E" w:rsidP="005932CB"/>
    <w:p w:rsidR="0045462E" w:rsidRDefault="0045462E" w:rsidP="005932CB"/>
    <w:p w:rsidR="0045462E" w:rsidRDefault="00B557CD" w:rsidP="005932CB">
      <w:r>
        <w:t xml:space="preserve">12.  </w:t>
      </w:r>
      <w:r w:rsidR="0045462E">
        <w:t xml:space="preserve">How does </w:t>
      </w:r>
      <w:r w:rsidR="00BF60E4">
        <w:t>practicing</w:t>
      </w:r>
      <w:r w:rsidR="0045462E">
        <w:t xml:space="preserve"> good </w:t>
      </w:r>
      <w:r w:rsidR="00BF60E4">
        <w:t>hygiene</w:t>
      </w:r>
      <w:r w:rsidR="0045462E">
        <w:t xml:space="preserve"> maintain the health of the</w:t>
      </w:r>
      <w:r w:rsidR="00BF60E4">
        <w:t xml:space="preserve"> </w:t>
      </w:r>
      <w:r w:rsidR="0045462E">
        <w:t>urinary system?</w:t>
      </w:r>
    </w:p>
    <w:p w:rsidR="0045462E" w:rsidRDefault="0045462E" w:rsidP="005932CB"/>
    <w:p w:rsidR="0045462E" w:rsidRDefault="0045462E" w:rsidP="005932CB"/>
    <w:p w:rsidR="0045462E" w:rsidRDefault="0045462E" w:rsidP="005932CB"/>
    <w:p w:rsidR="0045462E" w:rsidRDefault="00B557CD" w:rsidP="005932CB">
      <w:r>
        <w:t xml:space="preserve">13.  </w:t>
      </w:r>
      <w:r w:rsidR="0045462E">
        <w:t>Why is it important to address even mild cases of cystitis and urethritis?</w:t>
      </w:r>
    </w:p>
    <w:p w:rsidR="0045462E" w:rsidRDefault="0045462E" w:rsidP="005932CB"/>
    <w:p w:rsidR="0045462E" w:rsidRDefault="0045462E" w:rsidP="005932CB"/>
    <w:p w:rsidR="0045462E" w:rsidRDefault="0045462E" w:rsidP="005932CB"/>
    <w:p w:rsidR="0045462E" w:rsidRDefault="00B557CD" w:rsidP="005932CB">
      <w:r>
        <w:t xml:space="preserve">14.  </w:t>
      </w:r>
      <w:r w:rsidR="00BF60E4">
        <w:t>Why would</w:t>
      </w:r>
      <w:r w:rsidR="0045462E">
        <w:t xml:space="preserve"> a patient choose a kidney transplant over hemodialysis?</w:t>
      </w:r>
    </w:p>
    <w:sectPr w:rsidR="0045462E" w:rsidSect="00BB3370">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4944"/>
    <w:multiLevelType w:val="hybridMultilevel"/>
    <w:tmpl w:val="0E5891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D074590"/>
    <w:multiLevelType w:val="hybridMultilevel"/>
    <w:tmpl w:val="40461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FBA2AC3"/>
    <w:multiLevelType w:val="hybridMultilevel"/>
    <w:tmpl w:val="A76E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F974938"/>
    <w:multiLevelType w:val="hybridMultilevel"/>
    <w:tmpl w:val="12EC3A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1696"/>
    <w:rsid w:val="00015940"/>
    <w:rsid w:val="0032613D"/>
    <w:rsid w:val="0045462E"/>
    <w:rsid w:val="005932CB"/>
    <w:rsid w:val="005944FA"/>
    <w:rsid w:val="00723E57"/>
    <w:rsid w:val="007C55F3"/>
    <w:rsid w:val="00980B92"/>
    <w:rsid w:val="00A11696"/>
    <w:rsid w:val="00B557CD"/>
    <w:rsid w:val="00B5787D"/>
    <w:rsid w:val="00BB3370"/>
    <w:rsid w:val="00BC2363"/>
    <w:rsid w:val="00BD7A46"/>
    <w:rsid w:val="00BF60E4"/>
    <w:rsid w:val="00EA1F18"/>
    <w:rsid w:val="00F655FC"/>
    <w:rsid w:val="00F920CF"/>
    <w:rsid w:val="00FA64B7"/>
    <w:rsid w:val="00FF76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69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57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724</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Name:</vt:lpstr>
    </vt:vector>
  </TitlesOfParts>
  <Company>Missouri State University</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Owner</dc:creator>
  <cp:keywords/>
  <dc:description/>
  <cp:lastModifiedBy>carendt</cp:lastModifiedBy>
  <cp:revision>2</cp:revision>
  <dcterms:created xsi:type="dcterms:W3CDTF">2013-09-12T19:09:00Z</dcterms:created>
  <dcterms:modified xsi:type="dcterms:W3CDTF">2013-09-12T19:09:00Z</dcterms:modified>
</cp:coreProperties>
</file>